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8E27" w14:textId="6E809046" w:rsidR="00FB2C00" w:rsidRPr="00806F59" w:rsidRDefault="00FB2C00" w:rsidP="00FB2C00">
      <w:pPr>
        <w:spacing w:line="348" w:lineRule="exact"/>
        <w:rPr>
          <w:rFonts w:ascii="ＭＳ 明朝" w:eastAsia="ＭＳ 明朝" w:hAnsi="ＭＳ 明朝"/>
        </w:rPr>
      </w:pPr>
      <w:r w:rsidRPr="00806F59">
        <w:rPr>
          <w:rFonts w:ascii="ＭＳ 明朝" w:eastAsia="ＭＳ 明朝" w:hAnsi="ＭＳ 明朝" w:hint="eastAsia"/>
        </w:rPr>
        <w:t>第２号様式</w:t>
      </w:r>
    </w:p>
    <w:p w14:paraId="6526277C" w14:textId="77777777" w:rsidR="00756E91" w:rsidRPr="00806F59" w:rsidRDefault="00FB2C00" w:rsidP="00FB2C00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pacing w:val="4"/>
          <w:sz w:val="2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事業計画書</w:t>
      </w:r>
    </w:p>
    <w:p w14:paraId="03C5BE88" w14:textId="77777777" w:rsidR="00756E91" w:rsidRPr="00806F59" w:rsidRDefault="00756E91" w:rsidP="00756E91">
      <w:pPr>
        <w:spacing w:line="360" w:lineRule="exact"/>
        <w:rPr>
          <w:rFonts w:ascii="ＭＳ 明朝" w:eastAsia="ＭＳ 明朝" w:hAnsi="ＭＳ 明朝"/>
          <w:color w:val="000000" w:themeColor="text1"/>
          <w:spacing w:val="4"/>
        </w:rPr>
      </w:pPr>
    </w:p>
    <w:p w14:paraId="542B0BE5" w14:textId="77777777" w:rsidR="00756E91" w:rsidRPr="00806F59" w:rsidRDefault="00756E91" w:rsidP="00756E91">
      <w:pPr>
        <w:spacing w:afterLines="50" w:after="180" w:line="360" w:lineRule="exact"/>
        <w:rPr>
          <w:rFonts w:ascii="ＭＳ 明朝" w:eastAsia="ＭＳ 明朝" w:hAnsi="ＭＳ 明朝"/>
          <w:color w:val="000000" w:themeColor="text1"/>
          <w:spacing w:val="4"/>
          <w:sz w:val="2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 xml:space="preserve">１　</w:t>
      </w:r>
      <w:r w:rsidR="00FB2C00"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申請者</w:t>
      </w: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の概要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1078"/>
        <w:gridCol w:w="2317"/>
        <w:gridCol w:w="1134"/>
        <w:gridCol w:w="3402"/>
      </w:tblGrid>
      <w:tr w:rsidR="00756E91" w:rsidRPr="00806F59" w14:paraId="08B98AF2" w14:textId="77777777" w:rsidTr="00A54CE2">
        <w:trPr>
          <w:cantSplit/>
          <w:trHeight w:val="330"/>
        </w:trPr>
        <w:tc>
          <w:tcPr>
            <w:tcW w:w="1604" w:type="dxa"/>
            <w:tcBorders>
              <w:bottom w:val="dotted" w:sz="4" w:space="0" w:color="auto"/>
            </w:tcBorders>
            <w:vAlign w:val="center"/>
          </w:tcPr>
          <w:p w14:paraId="12743BA4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フリガナ</w:t>
            </w:r>
          </w:p>
        </w:tc>
        <w:tc>
          <w:tcPr>
            <w:tcW w:w="3395" w:type="dxa"/>
            <w:gridSpan w:val="2"/>
            <w:tcBorders>
              <w:bottom w:val="dotted" w:sz="4" w:space="0" w:color="auto"/>
            </w:tcBorders>
            <w:vAlign w:val="center"/>
          </w:tcPr>
          <w:p w14:paraId="1020C831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4ACA976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EEDED67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25E0E460" w14:textId="77777777" w:rsidTr="00A54CE2">
        <w:trPr>
          <w:cantSplit/>
          <w:trHeight w:val="706"/>
        </w:trPr>
        <w:tc>
          <w:tcPr>
            <w:tcW w:w="1604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42993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申請者名</w:t>
            </w:r>
          </w:p>
          <w:p w14:paraId="0D8BC712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（団体名等）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</w:tcBorders>
            <w:vAlign w:val="center"/>
          </w:tcPr>
          <w:p w14:paraId="4660A8C6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537865B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</w:p>
          <w:p w14:paraId="3E29FD0B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職・氏名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BDD5A5F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4A090B15" w14:textId="77777777" w:rsidTr="00A54CE2">
        <w:trPr>
          <w:cantSplit/>
          <w:trHeight w:val="695"/>
        </w:trPr>
        <w:tc>
          <w:tcPr>
            <w:tcW w:w="1604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60613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業種</w:t>
            </w:r>
          </w:p>
        </w:tc>
        <w:tc>
          <w:tcPr>
            <w:tcW w:w="7931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F43E084" w14:textId="77777777" w:rsidR="00756E91" w:rsidRPr="00A54CE2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（日本標準産業分類の中分類）</w:t>
            </w:r>
          </w:p>
        </w:tc>
      </w:tr>
      <w:tr w:rsidR="00756E91" w:rsidRPr="00806F59" w14:paraId="0E2FC430" w14:textId="77777777" w:rsidTr="00A54CE2">
        <w:trPr>
          <w:cantSplit/>
          <w:trHeight w:val="705"/>
        </w:trPr>
        <w:tc>
          <w:tcPr>
            <w:tcW w:w="1604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B0A61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本社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の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所在地</w:t>
            </w:r>
          </w:p>
        </w:tc>
        <w:tc>
          <w:tcPr>
            <w:tcW w:w="793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CA1EB4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14:paraId="6908B5B5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7172B4BA" w14:textId="77777777" w:rsidTr="00A54CE2">
        <w:trPr>
          <w:trHeight w:val="687"/>
        </w:trPr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59861A56" w14:textId="77777777" w:rsidR="00A54CE2" w:rsidRDefault="00FB2C00" w:rsidP="00A54CE2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1"/>
              </w:rPr>
              <w:t>市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1"/>
              </w:rPr>
              <w:t>内事業所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1"/>
              </w:rPr>
              <w:t>の</w:t>
            </w:r>
          </w:p>
          <w:p w14:paraId="08AD383A" w14:textId="77777777" w:rsidR="00756E91" w:rsidRPr="00806F59" w:rsidRDefault="00A54CE2" w:rsidP="00A54CE2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A54CE2">
              <w:rPr>
                <w:rFonts w:ascii="ＭＳ 明朝" w:eastAsia="ＭＳ 明朝" w:hAnsi="ＭＳ 明朝" w:hint="eastAsia"/>
                <w:color w:val="000000" w:themeColor="text1"/>
                <w:spacing w:val="150"/>
                <w:kern w:val="0"/>
                <w:sz w:val="20"/>
                <w:szCs w:val="21"/>
                <w:fitText w:val="1200" w:id="-1280145152"/>
              </w:rPr>
              <w:t>所在</w:t>
            </w:r>
            <w:r w:rsidRPr="00A54CE2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200" w:id="-1280145152"/>
              </w:rPr>
              <w:t>地</w:t>
            </w:r>
          </w:p>
        </w:tc>
        <w:tc>
          <w:tcPr>
            <w:tcW w:w="7931" w:type="dxa"/>
            <w:gridSpan w:val="4"/>
            <w:tcBorders>
              <w:bottom w:val="single" w:sz="4" w:space="0" w:color="auto"/>
            </w:tcBorders>
          </w:tcPr>
          <w:p w14:paraId="7852BA85" w14:textId="77777777" w:rsidR="00756E91" w:rsidRPr="00A54CE2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（本社</w:t>
            </w:r>
            <w:r w:rsidR="009F56C5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の</w:t>
            </w:r>
            <w:r w:rsidRP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所在地と異なる場合）</w:t>
            </w:r>
          </w:p>
          <w:p w14:paraId="18CA7C07" w14:textId="77777777" w:rsidR="00756E91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14:paraId="2B04C7D3" w14:textId="77777777" w:rsidR="00A54CE2" w:rsidRPr="00806F59" w:rsidRDefault="00A54CE2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566A4C49" w14:textId="77777777" w:rsidTr="00A54CE2">
        <w:trPr>
          <w:trHeight w:val="711"/>
        </w:trPr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588C43EC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電話番号</w:t>
            </w:r>
          </w:p>
        </w:tc>
        <w:tc>
          <w:tcPr>
            <w:tcW w:w="3395" w:type="dxa"/>
            <w:gridSpan w:val="2"/>
            <w:tcBorders>
              <w:bottom w:val="single" w:sz="4" w:space="0" w:color="auto"/>
            </w:tcBorders>
            <w:vAlign w:val="center"/>
          </w:tcPr>
          <w:p w14:paraId="1816946C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48A4FD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FAX番号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EEE48C4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</w:tr>
      <w:tr w:rsidR="00756E91" w:rsidRPr="00806F59" w14:paraId="66EF7B1A" w14:textId="77777777" w:rsidTr="00A54CE2">
        <w:trPr>
          <w:trHeight w:val="706"/>
        </w:trPr>
        <w:tc>
          <w:tcPr>
            <w:tcW w:w="1604" w:type="dxa"/>
            <w:tcBorders>
              <w:bottom w:val="double" w:sz="4" w:space="0" w:color="auto"/>
            </w:tcBorders>
            <w:vAlign w:val="center"/>
          </w:tcPr>
          <w:p w14:paraId="46FD787E" w14:textId="77777777" w:rsidR="00756E91" w:rsidRPr="00806F59" w:rsidRDefault="00756E91" w:rsidP="00A54CE2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電子ﾒｰﾙｱﾄﾞﾚｽ</w:t>
            </w:r>
          </w:p>
        </w:tc>
        <w:tc>
          <w:tcPr>
            <w:tcW w:w="3395" w:type="dxa"/>
            <w:gridSpan w:val="2"/>
            <w:tcBorders>
              <w:bottom w:val="double" w:sz="4" w:space="0" w:color="auto"/>
            </w:tcBorders>
            <w:vAlign w:val="center"/>
          </w:tcPr>
          <w:p w14:paraId="050449CD" w14:textId="77777777" w:rsidR="00756E91" w:rsidRPr="00806F59" w:rsidRDefault="00756E91" w:rsidP="00A82AC1">
            <w:pPr>
              <w:ind w:firstLineChars="500" w:firstLine="1040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@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08FF0A7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URL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7D0FEC77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http://</w:t>
            </w:r>
          </w:p>
        </w:tc>
      </w:tr>
      <w:tr w:rsidR="00756E91" w:rsidRPr="00806F59" w14:paraId="3CEE1067" w14:textId="77777777" w:rsidTr="00A54CE2">
        <w:trPr>
          <w:cantSplit/>
          <w:trHeight w:val="312"/>
        </w:trPr>
        <w:tc>
          <w:tcPr>
            <w:tcW w:w="1604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2879D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連絡先</w:t>
            </w:r>
          </w:p>
          <w:p w14:paraId="55294C7A" w14:textId="77777777" w:rsidR="00756E91" w:rsidRPr="00806F59" w:rsidRDefault="00756E91" w:rsidP="00A54CE2">
            <w:pPr>
              <w:ind w:leftChars="48" w:left="101" w:rightChars="34" w:right="71" w:firstLine="1"/>
              <w:rPr>
                <w:rFonts w:ascii="ＭＳ 明朝" w:eastAsia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54CE2"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  <w:t>(上記申請者と異なる場合に</w:t>
            </w:r>
            <w:r w:rsidRPr="00A54CE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記入してください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。</w:t>
            </w:r>
            <w:r w:rsidRPr="00A54CE2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07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C67D83C" w14:textId="77777777" w:rsidR="00756E91" w:rsidRPr="00A54CE2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フリガナ</w:t>
            </w:r>
          </w:p>
        </w:tc>
        <w:tc>
          <w:tcPr>
            <w:tcW w:w="231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6DF4F90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FFC1204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所在地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14:paraId="644C00F6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14:paraId="52CDD195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3028AD98" w14:textId="77777777" w:rsidTr="00A54CE2">
        <w:trPr>
          <w:cantSplit/>
          <w:trHeight w:val="622"/>
        </w:trPr>
        <w:tc>
          <w:tcPr>
            <w:tcW w:w="1604" w:type="dxa"/>
            <w:vMerge/>
            <w:tcMar>
              <w:left w:w="28" w:type="dxa"/>
              <w:right w:w="28" w:type="dxa"/>
            </w:tcMar>
            <w:vAlign w:val="center"/>
          </w:tcPr>
          <w:p w14:paraId="13F82001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F07F03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担当者</w:t>
            </w:r>
          </w:p>
          <w:p w14:paraId="154555DB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氏　名</w:t>
            </w:r>
          </w:p>
        </w:tc>
        <w:tc>
          <w:tcPr>
            <w:tcW w:w="2317" w:type="dxa"/>
            <w:tcBorders>
              <w:top w:val="dotted" w:sz="4" w:space="0" w:color="auto"/>
            </w:tcBorders>
            <w:vAlign w:val="center"/>
          </w:tcPr>
          <w:p w14:paraId="1FFB7C24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DD632CB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6D6754AF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15467099" w14:textId="77777777" w:rsidTr="00A54CE2">
        <w:trPr>
          <w:cantSplit/>
          <w:trHeight w:val="716"/>
        </w:trPr>
        <w:tc>
          <w:tcPr>
            <w:tcW w:w="1604" w:type="dxa"/>
            <w:vMerge/>
            <w:vAlign w:val="center"/>
          </w:tcPr>
          <w:p w14:paraId="239868FA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14:paraId="2900009C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電話番号</w:t>
            </w:r>
          </w:p>
        </w:tc>
        <w:tc>
          <w:tcPr>
            <w:tcW w:w="2317" w:type="dxa"/>
            <w:vAlign w:val="center"/>
          </w:tcPr>
          <w:p w14:paraId="00242696" w14:textId="77777777" w:rsidR="00756E91" w:rsidRPr="00806F59" w:rsidRDefault="00756E91" w:rsidP="00A54CE2">
            <w:pPr>
              <w:ind w:leftChars="-26" w:left="-55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（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）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－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　</w:t>
            </w:r>
          </w:p>
        </w:tc>
        <w:tc>
          <w:tcPr>
            <w:tcW w:w="1134" w:type="dxa"/>
            <w:vAlign w:val="center"/>
          </w:tcPr>
          <w:p w14:paraId="05E8E7AB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FAX番号</w:t>
            </w:r>
          </w:p>
        </w:tc>
        <w:tc>
          <w:tcPr>
            <w:tcW w:w="3402" w:type="dxa"/>
            <w:vAlign w:val="center"/>
          </w:tcPr>
          <w:p w14:paraId="530C2DD0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（    ）   －    </w:t>
            </w:r>
          </w:p>
        </w:tc>
      </w:tr>
      <w:tr w:rsidR="00756E91" w:rsidRPr="00806F59" w14:paraId="104566B5" w14:textId="77777777" w:rsidTr="00A54CE2">
        <w:trPr>
          <w:cantSplit/>
          <w:trHeight w:val="685"/>
        </w:trPr>
        <w:tc>
          <w:tcPr>
            <w:tcW w:w="1604" w:type="dxa"/>
            <w:vMerge/>
            <w:vAlign w:val="center"/>
          </w:tcPr>
          <w:p w14:paraId="4A5A5DB8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14:paraId="07CA4845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電子ﾒｰﾙ</w:t>
            </w:r>
          </w:p>
          <w:p w14:paraId="76432C2C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ｱﾄﾞﾚｽ</w:t>
            </w:r>
          </w:p>
        </w:tc>
        <w:tc>
          <w:tcPr>
            <w:tcW w:w="2317" w:type="dxa"/>
            <w:vAlign w:val="center"/>
          </w:tcPr>
          <w:p w14:paraId="0A027B2A" w14:textId="77777777" w:rsidR="00756E91" w:rsidRPr="00806F59" w:rsidRDefault="00756E91" w:rsidP="00A82AC1">
            <w:pPr>
              <w:ind w:firstLineChars="400" w:firstLine="832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14:paraId="1C3BB262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URL</w:t>
            </w:r>
          </w:p>
        </w:tc>
        <w:tc>
          <w:tcPr>
            <w:tcW w:w="3402" w:type="dxa"/>
            <w:vAlign w:val="center"/>
          </w:tcPr>
          <w:p w14:paraId="39370EF4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http://</w:t>
            </w:r>
          </w:p>
        </w:tc>
      </w:tr>
      <w:tr w:rsidR="00756E91" w:rsidRPr="00806F59" w14:paraId="0067F210" w14:textId="77777777" w:rsidTr="00A54CE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9535" w:type="dxa"/>
            <w:gridSpan w:val="5"/>
            <w:vAlign w:val="center"/>
          </w:tcPr>
          <w:p w14:paraId="5181ECD8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現在の業種・業務内容・主要製品等</w:t>
            </w:r>
          </w:p>
        </w:tc>
      </w:tr>
      <w:tr w:rsidR="00756E91" w:rsidRPr="00806F59" w14:paraId="4C82492F" w14:textId="77777777" w:rsidTr="00A54CE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39"/>
        </w:trPr>
        <w:tc>
          <w:tcPr>
            <w:tcW w:w="9535" w:type="dxa"/>
            <w:gridSpan w:val="5"/>
          </w:tcPr>
          <w:p w14:paraId="2EBE1041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D3E6172" w14:textId="77777777" w:rsidR="00A54CE2" w:rsidRDefault="00806F59" w:rsidP="00A54CE2">
      <w:pPr>
        <w:spacing w:line="360" w:lineRule="exac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A54CE2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="00A54CE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756E91" w:rsidRPr="00A54CE2">
        <w:rPr>
          <w:rFonts w:ascii="ＭＳ 明朝" w:eastAsia="ＭＳ 明朝" w:hAnsi="ＭＳ 明朝" w:hint="eastAsia"/>
          <w:color w:val="000000" w:themeColor="text1"/>
          <w:szCs w:val="21"/>
        </w:rPr>
        <w:t>パンフレットなど</w:t>
      </w:r>
      <w:r w:rsidR="00A54CE2">
        <w:rPr>
          <w:rFonts w:ascii="ＭＳ 明朝" w:eastAsia="ＭＳ 明朝" w:hAnsi="ＭＳ 明朝" w:hint="eastAsia"/>
          <w:color w:val="000000" w:themeColor="text1"/>
          <w:szCs w:val="21"/>
        </w:rPr>
        <w:t>会社の概要が分かる資料</w:t>
      </w:r>
      <w:r w:rsidR="00756E91" w:rsidRPr="00A54CE2">
        <w:rPr>
          <w:rFonts w:ascii="ＭＳ 明朝" w:eastAsia="ＭＳ 明朝" w:hAnsi="ＭＳ 明朝" w:hint="eastAsia"/>
          <w:color w:val="000000" w:themeColor="text1"/>
          <w:szCs w:val="21"/>
        </w:rPr>
        <w:t>がある場合は、併せて提出してください。</w:t>
      </w:r>
      <w:r w:rsidR="00A54CE2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1D2D364C" w14:textId="3DF7D4EB" w:rsidR="00756E91" w:rsidRPr="00806F59" w:rsidRDefault="00756E91" w:rsidP="00A54CE2">
      <w:pPr>
        <w:spacing w:afterLines="50" w:after="180" w:line="360" w:lineRule="exact"/>
        <w:rPr>
          <w:rFonts w:ascii="ＭＳ 明朝" w:eastAsia="ＭＳ 明朝" w:hAnsi="ＭＳ 明朝"/>
          <w:color w:val="000000" w:themeColor="text1"/>
          <w:spacing w:val="4"/>
          <w:sz w:val="2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lastRenderedPageBreak/>
        <w:t xml:space="preserve">２　</w:t>
      </w:r>
      <w:r w:rsidR="004C3BC1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事業</w:t>
      </w:r>
      <w:r w:rsidR="00BE2325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内容・計画</w:t>
      </w:r>
    </w:p>
    <w:tbl>
      <w:tblPr>
        <w:tblStyle w:val="a3"/>
        <w:tblW w:w="9546" w:type="dxa"/>
        <w:tblInd w:w="108" w:type="dxa"/>
        <w:tblLook w:val="04A0" w:firstRow="1" w:lastRow="0" w:firstColumn="1" w:lastColumn="0" w:noHBand="0" w:noVBand="1"/>
      </w:tblPr>
      <w:tblGrid>
        <w:gridCol w:w="9546"/>
      </w:tblGrid>
      <w:tr w:rsidR="00756E91" w:rsidRPr="00806F59" w14:paraId="1A52B643" w14:textId="77777777" w:rsidTr="00907634">
        <w:trPr>
          <w:trHeight w:val="4986"/>
        </w:trPr>
        <w:tc>
          <w:tcPr>
            <w:tcW w:w="9546" w:type="dxa"/>
            <w:tcBorders>
              <w:bottom w:val="nil"/>
            </w:tcBorders>
          </w:tcPr>
          <w:p w14:paraId="6A88B9F4" w14:textId="5CA9B167" w:rsidR="00EF0EA8" w:rsidRPr="00EF0EA8" w:rsidRDefault="00EF0EA8" w:rsidP="00EF0EA8">
            <w:pPr>
              <w:pStyle w:val="a4"/>
              <w:spacing w:line="340" w:lineRule="exact"/>
              <w:ind w:leftChars="0"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004852" w:rsidRPr="00806F59" w14:paraId="57D45235" w14:textId="77777777" w:rsidTr="00907634">
        <w:trPr>
          <w:trHeight w:val="98"/>
        </w:trPr>
        <w:tc>
          <w:tcPr>
            <w:tcW w:w="9546" w:type="dxa"/>
            <w:tcBorders>
              <w:top w:val="nil"/>
            </w:tcBorders>
          </w:tcPr>
          <w:p w14:paraId="7ACB0FCD" w14:textId="5861D840" w:rsidR="00004852" w:rsidRDefault="00004852" w:rsidP="00004852">
            <w:pPr>
              <w:pStyle w:val="a4"/>
              <w:spacing w:line="340" w:lineRule="exact"/>
              <w:ind w:leftChars="0"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806F59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93B39">
              <w:rPr>
                <w:rFonts w:ascii="ＭＳ 明朝" w:eastAsia="ＭＳ 明朝" w:hAnsi="ＭＳ 明朝" w:hint="eastAsia"/>
              </w:rPr>
              <w:t>事業目的、</w:t>
            </w:r>
            <w:r w:rsidRPr="00806F59">
              <w:rPr>
                <w:rFonts w:ascii="ＭＳ 明朝" w:eastAsia="ＭＳ 明朝" w:hAnsi="ＭＳ 明朝" w:hint="eastAsia"/>
              </w:rPr>
              <w:t>方法、スケジュール、目標</w:t>
            </w:r>
            <w:r w:rsidR="004128CE">
              <w:rPr>
                <w:rFonts w:ascii="ＭＳ 明朝" w:eastAsia="ＭＳ 明朝" w:hAnsi="ＭＳ 明朝" w:hint="eastAsia"/>
              </w:rPr>
              <w:t>等</w:t>
            </w:r>
            <w:r w:rsidRPr="00806F59">
              <w:rPr>
                <w:rFonts w:ascii="ＭＳ 明朝" w:eastAsia="ＭＳ 明朝" w:hAnsi="ＭＳ 明朝" w:hint="eastAsia"/>
              </w:rPr>
              <w:t>ついて、</w:t>
            </w:r>
            <w:r w:rsidR="00907634">
              <w:rPr>
                <w:rFonts w:ascii="ＭＳ 明朝" w:eastAsia="ＭＳ 明朝" w:hAnsi="ＭＳ 明朝" w:hint="eastAsia"/>
              </w:rPr>
              <w:t>簡潔に</w:t>
            </w:r>
            <w:r w:rsidRPr="00806F59">
              <w:rPr>
                <w:rFonts w:ascii="ＭＳ 明朝" w:eastAsia="ＭＳ 明朝" w:hAnsi="ＭＳ 明朝" w:hint="eastAsia"/>
              </w:rPr>
              <w:t>記載してください。</w:t>
            </w:r>
          </w:p>
          <w:p w14:paraId="7226DC0A" w14:textId="72D0D46A" w:rsidR="00F93B39" w:rsidRPr="00F93B39" w:rsidRDefault="00F93B39" w:rsidP="00004852">
            <w:pPr>
              <w:pStyle w:val="a4"/>
              <w:spacing w:line="340" w:lineRule="exact"/>
              <w:ind w:leftChars="0"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上記の内容が記載された資料を添付することで、代えることができます。</w:t>
            </w:r>
          </w:p>
        </w:tc>
      </w:tr>
    </w:tbl>
    <w:p w14:paraId="25314012" w14:textId="77777777" w:rsidR="00907634" w:rsidRDefault="00907634" w:rsidP="00756E91">
      <w:pPr>
        <w:spacing w:afterLines="50" w:after="180" w:line="360" w:lineRule="exact"/>
        <w:jc w:val="left"/>
        <w:rPr>
          <w:rFonts w:ascii="ＭＳ 明朝" w:eastAsia="ＭＳ 明朝" w:hAnsi="ＭＳ 明朝"/>
          <w:color w:val="000000" w:themeColor="text1"/>
          <w:spacing w:val="4"/>
          <w:sz w:val="24"/>
        </w:rPr>
      </w:pPr>
    </w:p>
    <w:p w14:paraId="0762AEB9" w14:textId="1389B6A9" w:rsidR="00756E91" w:rsidRPr="00806F59" w:rsidRDefault="00756E91" w:rsidP="00756E91">
      <w:pPr>
        <w:spacing w:afterLines="50" w:after="180" w:line="360" w:lineRule="exact"/>
        <w:jc w:val="left"/>
        <w:rPr>
          <w:rFonts w:ascii="ＭＳ 明朝" w:eastAsia="ＭＳ 明朝" w:hAnsi="ＭＳ 明朝"/>
          <w:color w:val="000000" w:themeColor="text1"/>
          <w:spacing w:val="4"/>
          <w:sz w:val="2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３　申請内容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1038"/>
        <w:gridCol w:w="6095"/>
      </w:tblGrid>
      <w:tr w:rsidR="00697FAA" w:rsidRPr="00806F59" w14:paraId="1BAF4770" w14:textId="77777777" w:rsidTr="004128CE">
        <w:trPr>
          <w:cantSplit/>
          <w:trHeight w:val="592"/>
        </w:trPr>
        <w:tc>
          <w:tcPr>
            <w:tcW w:w="2402" w:type="dxa"/>
            <w:vMerge w:val="restart"/>
            <w:vAlign w:val="center"/>
          </w:tcPr>
          <w:p w14:paraId="4C8BB90D" w14:textId="6810CA6C" w:rsidR="00697FAA" w:rsidRDefault="00697FAA" w:rsidP="00697FAA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実施</w:t>
            </w:r>
            <w:r w:rsidR="004128CE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する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技能講習・特別教育</w:t>
            </w:r>
          </w:p>
          <w:p w14:paraId="6FD59F29" w14:textId="1E084E1B" w:rsidR="00697FAA" w:rsidRPr="004128CE" w:rsidRDefault="004128CE" w:rsidP="00697FAA">
            <w:pPr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4128CE">
              <w:rPr>
                <w:rFonts w:ascii="ＭＳ 明朝" w:eastAsia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（２つ以上に○を記載）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660F8" w14:textId="77777777" w:rsidR="00697FAA" w:rsidRDefault="00697FAA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ED967D" w14:textId="5E279E29" w:rsidR="004128CE" w:rsidRPr="000868F0" w:rsidRDefault="004128CE" w:rsidP="00A82A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pacing w:val="4"/>
                <w:szCs w:val="21"/>
              </w:rPr>
            </w:pPr>
            <w:r w:rsidRPr="000868F0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4"/>
                <w:szCs w:val="21"/>
              </w:rPr>
              <w:t>玉掛け技能講習</w:t>
            </w:r>
          </w:p>
          <w:p w14:paraId="6A500A7D" w14:textId="682148A3" w:rsidR="00697FAA" w:rsidRPr="004128CE" w:rsidRDefault="004128CE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868F0">
              <w:rPr>
                <w:rFonts w:ascii="ＭＳ 明朝" w:eastAsia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（労働安全衛生法（昭和</w:t>
            </w:r>
            <w:r w:rsidRPr="000868F0"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  <w:t>47年法律第57号）別表第18第36号）</w:t>
            </w:r>
          </w:p>
        </w:tc>
      </w:tr>
      <w:tr w:rsidR="00697FAA" w:rsidRPr="00806F59" w14:paraId="12CDE751" w14:textId="77777777" w:rsidTr="004128CE">
        <w:trPr>
          <w:cantSplit/>
          <w:trHeight w:val="592"/>
        </w:trPr>
        <w:tc>
          <w:tcPr>
            <w:tcW w:w="2402" w:type="dxa"/>
            <w:vMerge/>
            <w:vAlign w:val="center"/>
          </w:tcPr>
          <w:p w14:paraId="7F23B1F8" w14:textId="77777777" w:rsidR="00697FAA" w:rsidRDefault="00697FAA" w:rsidP="00697FAA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6F7B92" w14:textId="77777777" w:rsidR="00697FAA" w:rsidRDefault="00697FAA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F9C067" w14:textId="393EB126" w:rsidR="004128CE" w:rsidRPr="000868F0" w:rsidRDefault="004128CE" w:rsidP="00A82A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pacing w:val="4"/>
                <w:szCs w:val="21"/>
              </w:rPr>
            </w:pPr>
            <w:r w:rsidRPr="000868F0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4"/>
                <w:szCs w:val="21"/>
              </w:rPr>
              <w:t>高所作業車運転特別教育</w:t>
            </w:r>
          </w:p>
          <w:p w14:paraId="2AE448E9" w14:textId="5FEC8010" w:rsidR="00697FAA" w:rsidRPr="00004852" w:rsidRDefault="004128CE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868F0">
              <w:rPr>
                <w:rFonts w:ascii="ＭＳ 明朝" w:eastAsia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（安全衛生特別教育規程（昭和</w:t>
            </w:r>
            <w:r w:rsidRPr="000868F0"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  <w:t>47年労働省告示第92号）第13条）</w:t>
            </w:r>
          </w:p>
        </w:tc>
      </w:tr>
      <w:tr w:rsidR="00697FAA" w:rsidRPr="00806F59" w14:paraId="766A7D65" w14:textId="77777777" w:rsidTr="004128CE">
        <w:trPr>
          <w:cantSplit/>
          <w:trHeight w:val="592"/>
        </w:trPr>
        <w:tc>
          <w:tcPr>
            <w:tcW w:w="2402" w:type="dxa"/>
            <w:vMerge/>
            <w:vAlign w:val="center"/>
          </w:tcPr>
          <w:p w14:paraId="06BD4086" w14:textId="77777777" w:rsidR="00697FAA" w:rsidRDefault="00697FAA" w:rsidP="00697FAA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611678" w14:textId="77777777" w:rsidR="00697FAA" w:rsidRDefault="00697FAA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71401B" w14:textId="77777777" w:rsidR="00697FAA" w:rsidRPr="000868F0" w:rsidRDefault="004128CE" w:rsidP="00A82A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pacing w:val="4"/>
                <w:szCs w:val="21"/>
              </w:rPr>
            </w:pPr>
            <w:r w:rsidRPr="000868F0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4"/>
                <w:szCs w:val="21"/>
              </w:rPr>
              <w:t>フルハーネス特別教育</w:t>
            </w:r>
          </w:p>
          <w:p w14:paraId="18A7BF81" w14:textId="3CD0DA87" w:rsidR="004128CE" w:rsidRPr="00004852" w:rsidRDefault="004128CE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868F0">
              <w:rPr>
                <w:rFonts w:ascii="ＭＳ 明朝" w:eastAsia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（安全衛生特別教育規程（昭和</w:t>
            </w:r>
            <w:r w:rsidRPr="000868F0"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  <w:t>47年労働省告示第92号）第24条</w:t>
            </w:r>
            <w:r w:rsidRPr="000868F0">
              <w:rPr>
                <w:rFonts w:ascii="ＭＳ 明朝" w:eastAsia="ＭＳ 明朝" w:hAnsi="ＭＳ 明朝" w:hint="eastAsia"/>
                <w:color w:val="000000" w:themeColor="text1"/>
                <w:spacing w:val="4"/>
                <w:sz w:val="18"/>
                <w:szCs w:val="18"/>
              </w:rPr>
              <w:t>）</w:t>
            </w:r>
          </w:p>
        </w:tc>
      </w:tr>
      <w:tr w:rsidR="002B03FE" w:rsidRPr="00806F59" w14:paraId="6337D8E9" w14:textId="77777777" w:rsidTr="002B03FE">
        <w:trPr>
          <w:cantSplit/>
          <w:trHeight w:val="1501"/>
        </w:trPr>
        <w:tc>
          <w:tcPr>
            <w:tcW w:w="2402" w:type="dxa"/>
            <w:vAlign w:val="center"/>
          </w:tcPr>
          <w:p w14:paraId="0CAED59E" w14:textId="19A287E8" w:rsidR="002B03FE" w:rsidRPr="00806F59" w:rsidRDefault="002B03FE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実施期間</w:t>
            </w:r>
          </w:p>
        </w:tc>
        <w:tc>
          <w:tcPr>
            <w:tcW w:w="7133" w:type="dxa"/>
            <w:gridSpan w:val="2"/>
            <w:vAlign w:val="center"/>
          </w:tcPr>
          <w:p w14:paraId="1424B315" w14:textId="77555F61" w:rsidR="002B03FE" w:rsidRPr="002B03FE" w:rsidRDefault="002B03FE" w:rsidP="002B03FE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  <w:u w:val="single"/>
              </w:rPr>
            </w:pPr>
            <w:r w:rsidRPr="002B03FE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  <w:u w:val="single"/>
              </w:rPr>
              <w:t xml:space="preserve">　　　年　　月　　日　～　　　年　　月　　日</w:t>
            </w:r>
          </w:p>
          <w:p w14:paraId="54383249" w14:textId="75B6EB02" w:rsidR="002B03FE" w:rsidRDefault="002B03FE" w:rsidP="002B03F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（玉掛け技能講習：　　　　　　月　　日　～　　月　　日）</w:t>
            </w:r>
          </w:p>
          <w:p w14:paraId="0AEE0FC9" w14:textId="77CA0D59" w:rsidR="002B03FE" w:rsidRDefault="002B03FE" w:rsidP="002B03F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</w:t>
            </w:r>
            <w:r w:rsidRPr="002B03FE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高所作業車運転特別教育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：　　月　　日　～　　月　　日）</w:t>
            </w:r>
          </w:p>
          <w:p w14:paraId="069DBA34" w14:textId="77777777" w:rsidR="002B03FE" w:rsidRDefault="002B03FE" w:rsidP="002B03F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</w:t>
            </w:r>
            <w:r w:rsidRPr="002B03FE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フルハーネス特別教育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：　　　月　　日　～　　月　　日）</w:t>
            </w:r>
          </w:p>
          <w:p w14:paraId="52E62C21" w14:textId="5400F340" w:rsidR="00570019" w:rsidRPr="002B03FE" w:rsidRDefault="00570019" w:rsidP="002B03FE">
            <w:pPr>
              <w:spacing w:line="280" w:lineRule="exact"/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</w:pPr>
            <w:r w:rsidRPr="0057001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（受講者への定着支援：　　　　月　　日　～　　月　　日）</w:t>
            </w:r>
          </w:p>
        </w:tc>
      </w:tr>
      <w:tr w:rsidR="002B03FE" w:rsidRPr="00806F59" w14:paraId="114D9502" w14:textId="77777777" w:rsidTr="002B03FE">
        <w:trPr>
          <w:cantSplit/>
          <w:trHeight w:val="573"/>
        </w:trPr>
        <w:tc>
          <w:tcPr>
            <w:tcW w:w="2402" w:type="dxa"/>
            <w:vAlign w:val="center"/>
          </w:tcPr>
          <w:p w14:paraId="563F496D" w14:textId="20014587" w:rsidR="002B03FE" w:rsidRPr="00806F59" w:rsidRDefault="002B03FE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受講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予定者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数</w:t>
            </w:r>
          </w:p>
        </w:tc>
        <w:tc>
          <w:tcPr>
            <w:tcW w:w="7133" w:type="dxa"/>
            <w:gridSpan w:val="2"/>
            <w:vAlign w:val="center"/>
          </w:tcPr>
          <w:p w14:paraId="327D7065" w14:textId="0FC9952E" w:rsidR="002B03FE" w:rsidRPr="002B03FE" w:rsidRDefault="002B03FE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　</w:t>
            </w:r>
            <w:r w:rsidRPr="002B03FE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  <w:u w:val="single"/>
              </w:rPr>
              <w:t xml:space="preserve">　　　　名</w:t>
            </w:r>
          </w:p>
        </w:tc>
      </w:tr>
      <w:tr w:rsidR="00907634" w:rsidRPr="00806F59" w14:paraId="36C2126E" w14:textId="77777777" w:rsidTr="0073295F">
        <w:trPr>
          <w:cantSplit/>
          <w:trHeight w:val="1820"/>
        </w:trPr>
        <w:tc>
          <w:tcPr>
            <w:tcW w:w="2402" w:type="dxa"/>
            <w:vAlign w:val="center"/>
          </w:tcPr>
          <w:p w14:paraId="2E29D4A0" w14:textId="2D65B610" w:rsidR="00907634" w:rsidRPr="00806F59" w:rsidRDefault="00907634" w:rsidP="009D11DC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実施後の受講者への市内企業への定着支援内容</w:t>
            </w:r>
          </w:p>
        </w:tc>
        <w:tc>
          <w:tcPr>
            <w:tcW w:w="7133" w:type="dxa"/>
            <w:gridSpan w:val="2"/>
            <w:vAlign w:val="center"/>
          </w:tcPr>
          <w:p w14:paraId="3A42FBC9" w14:textId="600516FC" w:rsidR="00907634" w:rsidRPr="00806F59" w:rsidRDefault="00907634" w:rsidP="00004852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</w:tbl>
    <w:p w14:paraId="4CCF9446" w14:textId="79F3E58E" w:rsidR="009D11DC" w:rsidRDefault="00004852" w:rsidP="00907634">
      <w:pPr>
        <w:ind w:left="684" w:hangingChars="300" w:hanging="684"/>
        <w:rPr>
          <w:rFonts w:ascii="ＭＳ 明朝" w:eastAsia="ＭＳ 明朝" w:hAnsi="ＭＳ 明朝"/>
          <w:color w:val="000000" w:themeColor="text1"/>
          <w:spacing w:val="4"/>
          <w:sz w:val="22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 xml:space="preserve">　</w:t>
      </w:r>
    </w:p>
    <w:p w14:paraId="3A81BAA4" w14:textId="77777777" w:rsidR="00907634" w:rsidRDefault="00907634" w:rsidP="00907634">
      <w:pPr>
        <w:ind w:left="684" w:hangingChars="300" w:hanging="684"/>
        <w:rPr>
          <w:rFonts w:ascii="ＭＳ 明朝" w:eastAsia="ＭＳ 明朝" w:hAnsi="ＭＳ 明朝"/>
          <w:color w:val="000000" w:themeColor="text1"/>
          <w:spacing w:val="4"/>
          <w:sz w:val="22"/>
        </w:rPr>
      </w:pPr>
    </w:p>
    <w:p w14:paraId="03A00B92" w14:textId="77777777" w:rsidR="00907634" w:rsidRPr="00806F59" w:rsidRDefault="00907634" w:rsidP="00907634">
      <w:pPr>
        <w:ind w:left="654" w:hangingChars="300" w:hanging="654"/>
        <w:rPr>
          <w:rFonts w:ascii="ＭＳ 明朝" w:eastAsia="ＭＳ 明朝" w:hAnsi="ＭＳ 明朝"/>
          <w:color w:val="000000" w:themeColor="text1"/>
          <w:spacing w:val="4"/>
        </w:rPr>
      </w:pPr>
    </w:p>
    <w:p w14:paraId="527813ED" w14:textId="77777777" w:rsidR="008400A6" w:rsidRDefault="008400A6" w:rsidP="008400A6">
      <w:pPr>
        <w:spacing w:line="360" w:lineRule="exact"/>
        <w:rPr>
          <w:rFonts w:ascii="ＭＳ 明朝" w:eastAsia="ＭＳ 明朝" w:hAnsi="ＭＳ 明朝"/>
          <w:color w:val="000000" w:themeColor="text1"/>
          <w:spacing w:val="4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４</w:t>
      </w: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収支計画</w:t>
      </w:r>
    </w:p>
    <w:p w14:paraId="63A14469" w14:textId="77777777" w:rsidR="008400A6" w:rsidRDefault="008400A6" w:rsidP="008400A6">
      <w:pPr>
        <w:spacing w:line="360" w:lineRule="exact"/>
        <w:rPr>
          <w:rFonts w:ascii="ＭＳ 明朝" w:eastAsia="ＭＳ 明朝" w:hAnsi="ＭＳ 明朝"/>
          <w:color w:val="000000" w:themeColor="text1"/>
          <w:spacing w:val="4"/>
        </w:rPr>
      </w:pPr>
    </w:p>
    <w:p w14:paraId="3CCA5DC4" w14:textId="77777777" w:rsidR="00756E91" w:rsidRPr="00806F59" w:rsidRDefault="00756E91" w:rsidP="00756E91">
      <w:pPr>
        <w:spacing w:line="360" w:lineRule="exact"/>
        <w:ind w:firstLineChars="100" w:firstLine="218"/>
        <w:rPr>
          <w:rFonts w:ascii="ＭＳ 明朝" w:eastAsia="ＭＳ 明朝" w:hAnsi="ＭＳ 明朝"/>
          <w:color w:val="000000" w:themeColor="text1"/>
          <w:spacing w:val="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</w:rPr>
        <w:t>（収入の部）</w:t>
      </w:r>
    </w:p>
    <w:p w14:paraId="3A7BF814" w14:textId="77777777" w:rsidR="00756E91" w:rsidRPr="00806F59" w:rsidRDefault="00756E91" w:rsidP="00756E91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pacing w:val="4"/>
          <w:sz w:val="20"/>
          <w:szCs w:val="20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2173"/>
        <w:gridCol w:w="4631"/>
      </w:tblGrid>
      <w:tr w:rsidR="00756E91" w:rsidRPr="00806F59" w14:paraId="21B4829B" w14:textId="77777777" w:rsidTr="00D94C70">
        <w:trPr>
          <w:trHeight w:val="390"/>
        </w:trPr>
        <w:tc>
          <w:tcPr>
            <w:tcW w:w="2731" w:type="dxa"/>
            <w:vAlign w:val="center"/>
          </w:tcPr>
          <w:p w14:paraId="40E8E2DE" w14:textId="77777777" w:rsidR="00756E91" w:rsidRPr="00806F59" w:rsidRDefault="00756E91" w:rsidP="00361620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173" w:type="dxa"/>
            <w:vAlign w:val="center"/>
          </w:tcPr>
          <w:p w14:paraId="4154430D" w14:textId="77777777" w:rsidR="00756E91" w:rsidRPr="00806F59" w:rsidRDefault="009039A6" w:rsidP="00361620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収入見込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額</w:t>
            </w:r>
          </w:p>
        </w:tc>
        <w:tc>
          <w:tcPr>
            <w:tcW w:w="4631" w:type="dxa"/>
            <w:tcBorders>
              <w:bottom w:val="single" w:sz="4" w:space="0" w:color="auto"/>
            </w:tcBorders>
            <w:vAlign w:val="center"/>
          </w:tcPr>
          <w:p w14:paraId="589D32D9" w14:textId="77777777" w:rsidR="00756E91" w:rsidRPr="00806F59" w:rsidRDefault="00D94C70" w:rsidP="00361620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資金の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756E91" w:rsidRPr="00806F59" w14:paraId="4E69A0D1" w14:textId="77777777" w:rsidTr="00D94C70">
        <w:trPr>
          <w:trHeight w:val="720"/>
        </w:trPr>
        <w:tc>
          <w:tcPr>
            <w:tcW w:w="2731" w:type="dxa"/>
            <w:vAlign w:val="center"/>
          </w:tcPr>
          <w:p w14:paraId="25032AA2" w14:textId="77777777" w:rsidR="00756E91" w:rsidRPr="00806F59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自己資金</w:t>
            </w:r>
          </w:p>
        </w:tc>
        <w:tc>
          <w:tcPr>
            <w:tcW w:w="2173" w:type="dxa"/>
            <w:vAlign w:val="center"/>
          </w:tcPr>
          <w:p w14:paraId="058756C8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31" w:type="dxa"/>
            <w:tcBorders>
              <w:tr2bl w:val="single" w:sz="4" w:space="0" w:color="auto"/>
            </w:tcBorders>
            <w:vAlign w:val="center"/>
          </w:tcPr>
          <w:p w14:paraId="3418E689" w14:textId="77777777"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14:paraId="3A50F23B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405133A1" w14:textId="77777777" w:rsidTr="00D94C70">
        <w:trPr>
          <w:trHeight w:val="720"/>
        </w:trPr>
        <w:tc>
          <w:tcPr>
            <w:tcW w:w="2731" w:type="dxa"/>
            <w:vAlign w:val="center"/>
          </w:tcPr>
          <w:p w14:paraId="454B5488" w14:textId="77777777" w:rsidR="00756E91" w:rsidRPr="00806F59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借入金</w:t>
            </w:r>
          </w:p>
        </w:tc>
        <w:tc>
          <w:tcPr>
            <w:tcW w:w="2173" w:type="dxa"/>
            <w:vAlign w:val="center"/>
          </w:tcPr>
          <w:p w14:paraId="75F6C0BE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31" w:type="dxa"/>
            <w:vAlign w:val="center"/>
          </w:tcPr>
          <w:p w14:paraId="164D22FA" w14:textId="77777777"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14:paraId="28437E4E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4AEB872E" w14:textId="77777777" w:rsidTr="00D94C70">
        <w:trPr>
          <w:trHeight w:val="720"/>
        </w:trPr>
        <w:tc>
          <w:tcPr>
            <w:tcW w:w="2731" w:type="dxa"/>
            <w:vAlign w:val="center"/>
          </w:tcPr>
          <w:p w14:paraId="0636714C" w14:textId="77777777" w:rsidR="00756E91" w:rsidRPr="00806F59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その他</w:t>
            </w:r>
            <w:r w:rsidR="00806F59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</w:t>
            </w:r>
            <w:r w:rsidR="00D94C70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本補助金以外の</w:t>
            </w:r>
            <w:r w:rsidR="00806F59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補助金等）</w:t>
            </w:r>
          </w:p>
        </w:tc>
        <w:tc>
          <w:tcPr>
            <w:tcW w:w="2173" w:type="dxa"/>
            <w:vAlign w:val="center"/>
          </w:tcPr>
          <w:p w14:paraId="71A520DC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31" w:type="dxa"/>
            <w:vAlign w:val="center"/>
          </w:tcPr>
          <w:p w14:paraId="66EA9739" w14:textId="77777777"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14:paraId="50B856EC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56792D1B" w14:textId="77777777" w:rsidTr="00D94C70">
        <w:trPr>
          <w:trHeight w:val="720"/>
        </w:trPr>
        <w:tc>
          <w:tcPr>
            <w:tcW w:w="2731" w:type="dxa"/>
            <w:tcBorders>
              <w:bottom w:val="double" w:sz="4" w:space="0" w:color="auto"/>
            </w:tcBorders>
            <w:vAlign w:val="center"/>
          </w:tcPr>
          <w:p w14:paraId="48ADDBAF" w14:textId="77777777" w:rsidR="00756E91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本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補助金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の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申請額</w:t>
            </w:r>
          </w:p>
        </w:tc>
        <w:tc>
          <w:tcPr>
            <w:tcW w:w="2173" w:type="dxa"/>
            <w:tcBorders>
              <w:bottom w:val="double" w:sz="4" w:space="0" w:color="auto"/>
            </w:tcBorders>
            <w:vAlign w:val="center"/>
          </w:tcPr>
          <w:p w14:paraId="50D19899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31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13D7FF20" w14:textId="77777777"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14:paraId="6063246C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7BAE39DE" w14:textId="77777777" w:rsidTr="00D94C70">
        <w:trPr>
          <w:trHeight w:val="720"/>
        </w:trPr>
        <w:tc>
          <w:tcPr>
            <w:tcW w:w="2731" w:type="dxa"/>
            <w:vAlign w:val="center"/>
          </w:tcPr>
          <w:p w14:paraId="01C457E7" w14:textId="77777777" w:rsidR="00756E91" w:rsidRPr="00806F59" w:rsidRDefault="00756E91" w:rsidP="00D94C70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2173" w:type="dxa"/>
            <w:vAlign w:val="center"/>
          </w:tcPr>
          <w:p w14:paraId="646CEC64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31" w:type="dxa"/>
            <w:vAlign w:val="center"/>
          </w:tcPr>
          <w:p w14:paraId="41B5B05E" w14:textId="77777777"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14:paraId="723BD02D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65EEECA9" w14:textId="77777777" w:rsidR="00756E91" w:rsidRPr="00806F59" w:rsidRDefault="00756E91" w:rsidP="00756E91">
      <w:pPr>
        <w:spacing w:line="360" w:lineRule="exact"/>
        <w:rPr>
          <w:rFonts w:ascii="ＭＳ 明朝" w:eastAsia="ＭＳ 明朝" w:hAnsi="ＭＳ 明朝"/>
          <w:color w:val="000000" w:themeColor="text1"/>
          <w:spacing w:val="4"/>
        </w:rPr>
      </w:pPr>
    </w:p>
    <w:p w14:paraId="19FA08B5" w14:textId="77777777" w:rsidR="00756E91" w:rsidRPr="00806F59" w:rsidRDefault="00756E91" w:rsidP="00756E91">
      <w:pPr>
        <w:spacing w:line="360" w:lineRule="exact"/>
        <w:ind w:firstLineChars="100" w:firstLine="218"/>
        <w:rPr>
          <w:rFonts w:ascii="ＭＳ 明朝" w:eastAsia="ＭＳ 明朝" w:hAnsi="ＭＳ 明朝"/>
          <w:color w:val="000000" w:themeColor="text1"/>
          <w:spacing w:val="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</w:rPr>
        <w:t>（支出の部）</w:t>
      </w:r>
    </w:p>
    <w:p w14:paraId="282CBE27" w14:textId="77777777" w:rsidR="00756E91" w:rsidRPr="00806F59" w:rsidRDefault="00756E91" w:rsidP="00756E91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pacing w:val="4"/>
          <w:sz w:val="20"/>
          <w:szCs w:val="20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414"/>
        <w:gridCol w:w="1414"/>
        <w:gridCol w:w="1414"/>
        <w:gridCol w:w="3395"/>
      </w:tblGrid>
      <w:tr w:rsidR="00756E91" w:rsidRPr="00806F59" w14:paraId="6FB23F4D" w14:textId="77777777" w:rsidTr="00697FAA">
        <w:trPr>
          <w:trHeight w:val="410"/>
        </w:trPr>
        <w:tc>
          <w:tcPr>
            <w:tcW w:w="190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87B310" w14:textId="77777777" w:rsidR="00756E91" w:rsidRPr="00012BF4" w:rsidRDefault="00756E91" w:rsidP="00012BF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区　　分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9433AA" w14:textId="28BE34BE" w:rsidR="00756E91" w:rsidRPr="00012BF4" w:rsidRDefault="009039A6" w:rsidP="00697FA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支出見込</w:t>
            </w:r>
            <w:r w:rsidR="00756E91"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額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F2CFFA" w14:textId="40FE29AD" w:rsidR="00756E91" w:rsidRPr="00012BF4" w:rsidRDefault="00756E91" w:rsidP="00697FA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補助対象経費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48F61D" w14:textId="7191B161" w:rsidR="00361620" w:rsidRPr="00012BF4" w:rsidRDefault="00756E91" w:rsidP="00697FA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補助金申請額</w:t>
            </w:r>
          </w:p>
        </w:tc>
        <w:tc>
          <w:tcPr>
            <w:tcW w:w="339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16B889" w14:textId="77777777" w:rsidR="00756E91" w:rsidRPr="00012BF4" w:rsidRDefault="003D50F5" w:rsidP="00012BF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内　　訳</w:t>
            </w:r>
          </w:p>
        </w:tc>
      </w:tr>
      <w:tr w:rsidR="00756E91" w:rsidRPr="00806F59" w14:paraId="26C9E740" w14:textId="77777777" w:rsidTr="00907634">
        <w:trPr>
          <w:trHeight w:val="517"/>
        </w:trPr>
        <w:tc>
          <w:tcPr>
            <w:tcW w:w="1904" w:type="dxa"/>
            <w:vAlign w:val="center"/>
          </w:tcPr>
          <w:p w14:paraId="24335D84" w14:textId="77777777" w:rsidR="00756E91" w:rsidRPr="00806F59" w:rsidRDefault="00756E91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</w:rPr>
              <w:t>受講料</w:t>
            </w:r>
          </w:p>
        </w:tc>
        <w:tc>
          <w:tcPr>
            <w:tcW w:w="1414" w:type="dxa"/>
            <w:vAlign w:val="center"/>
          </w:tcPr>
          <w:p w14:paraId="61976432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07EBCACD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7BCFDEE1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vAlign w:val="center"/>
          </w:tcPr>
          <w:p w14:paraId="388022F5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4908ACE4" w14:textId="77777777" w:rsidTr="00907634">
        <w:trPr>
          <w:trHeight w:val="539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2AB9385A" w14:textId="77777777" w:rsidR="00756E91" w:rsidRPr="00806F59" w:rsidRDefault="00756E91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</w:rPr>
              <w:t>教材費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EB38DB8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69508815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51818F54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12AE6FEE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F9369C" w:rsidRPr="00806F59" w14:paraId="0DC6151B" w14:textId="77777777" w:rsidTr="00907634">
        <w:trPr>
          <w:trHeight w:val="573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5D8E622C" w14:textId="601BCB2E" w:rsidR="00F9369C" w:rsidRPr="00806F59" w:rsidRDefault="00697FAA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報償費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3A592261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0888A867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7DB11DA1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0ECA9BC2" w14:textId="77777777" w:rsidR="00F9369C" w:rsidRDefault="00F9369C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F9369C" w:rsidRPr="00806F59" w14:paraId="7C8FD0D0" w14:textId="77777777" w:rsidTr="00907634">
        <w:trPr>
          <w:trHeight w:val="541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0324660F" w14:textId="0CEE6EB8" w:rsidR="00F9369C" w:rsidRPr="00806F59" w:rsidRDefault="00697FAA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消耗品費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266BF83C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71EE4C7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73B5BA5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5B378901" w14:textId="77777777" w:rsidR="00F9369C" w:rsidRDefault="00F9369C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F9369C" w:rsidRPr="00806F59" w14:paraId="63BCB884" w14:textId="77777777" w:rsidTr="00907634">
        <w:trPr>
          <w:trHeight w:val="563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164CB9A3" w14:textId="6ADEBB8D" w:rsidR="00F9369C" w:rsidRPr="00806F59" w:rsidRDefault="00697FAA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保険料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87A5CA9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29418CF2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52C8F9AD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031F52EB" w14:textId="77777777" w:rsidR="00F9369C" w:rsidRDefault="00F9369C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F9369C" w:rsidRPr="00806F59" w14:paraId="1EC90F4A" w14:textId="77777777" w:rsidTr="00907634">
        <w:trPr>
          <w:trHeight w:val="571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59FF942B" w14:textId="674EC650" w:rsidR="00F9369C" w:rsidRPr="00806F59" w:rsidRDefault="00697FAA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委託料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3CE41BE6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60F1E13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5D01785F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1C73BA91" w14:textId="77777777" w:rsidR="00F9369C" w:rsidRDefault="00F9369C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7C22D243" w14:textId="77777777" w:rsidTr="00907634">
        <w:trPr>
          <w:trHeight w:val="551"/>
        </w:trPr>
        <w:tc>
          <w:tcPr>
            <w:tcW w:w="1904" w:type="dxa"/>
            <w:tcBorders>
              <w:bottom w:val="double" w:sz="4" w:space="0" w:color="auto"/>
            </w:tcBorders>
            <w:vAlign w:val="center"/>
          </w:tcPr>
          <w:p w14:paraId="6CDD7FD7" w14:textId="77777777" w:rsidR="00756E91" w:rsidRPr="00806F59" w:rsidRDefault="00806F59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414" w:type="dxa"/>
            <w:tcBorders>
              <w:bottom w:val="double" w:sz="4" w:space="0" w:color="auto"/>
            </w:tcBorders>
            <w:vAlign w:val="center"/>
          </w:tcPr>
          <w:p w14:paraId="087E5338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double" w:sz="4" w:space="0" w:color="auto"/>
            </w:tcBorders>
            <w:vAlign w:val="center"/>
          </w:tcPr>
          <w:p w14:paraId="714B4569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double" w:sz="4" w:space="0" w:color="auto"/>
            </w:tcBorders>
            <w:vAlign w:val="center"/>
          </w:tcPr>
          <w:p w14:paraId="6FB2C494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bottom w:val="double" w:sz="4" w:space="0" w:color="auto"/>
            </w:tcBorders>
            <w:vAlign w:val="center"/>
          </w:tcPr>
          <w:p w14:paraId="1710D75D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2FC5D305" w14:textId="77777777" w:rsidTr="00D94C70">
        <w:trPr>
          <w:trHeight w:val="720"/>
        </w:trPr>
        <w:tc>
          <w:tcPr>
            <w:tcW w:w="1904" w:type="dxa"/>
            <w:tcBorders>
              <w:top w:val="double" w:sz="4" w:space="0" w:color="auto"/>
            </w:tcBorders>
            <w:vAlign w:val="center"/>
          </w:tcPr>
          <w:p w14:paraId="5EE95F7B" w14:textId="77777777" w:rsidR="00756E91" w:rsidRPr="00806F59" w:rsidRDefault="00756E91" w:rsidP="00D94C70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14:paraId="3A00D75D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14:paraId="4D52D0EB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14:paraId="7D25A1CE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double" w:sz="4" w:space="0" w:color="auto"/>
            </w:tcBorders>
            <w:vAlign w:val="center"/>
          </w:tcPr>
          <w:p w14:paraId="27BD6542" w14:textId="77777777"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14:paraId="27E24D8D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28C98FD6" w14:textId="162CA823" w:rsidR="00012BF4" w:rsidRDefault="00756E91" w:rsidP="00ED2151">
      <w:pPr>
        <w:overflowPunct w:val="0"/>
        <w:autoSpaceDE w:val="0"/>
        <w:autoSpaceDN w:val="0"/>
        <w:snapToGrid w:val="0"/>
        <w:spacing w:beforeLines="50" w:before="180" w:line="320" w:lineRule="exact"/>
        <w:ind w:left="218" w:hangingChars="100" w:hanging="218"/>
        <w:rPr>
          <w:rFonts w:ascii="ＭＳ 明朝" w:eastAsia="ＭＳ 明朝" w:hAnsi="ＭＳ 明朝"/>
          <w:color w:val="000000" w:themeColor="text1"/>
          <w:spacing w:val="4"/>
          <w:szCs w:val="21"/>
        </w:rPr>
      </w:pP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注１　</w:t>
      </w:r>
      <w:r w:rsidR="00907634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公租公課（消費税等）に係る金額を除いた経費を記載してください。</w:t>
      </w:r>
      <w:r w:rsidR="00ED2151">
        <w:rPr>
          <w:rFonts w:ascii="ＭＳ 明朝" w:eastAsia="ＭＳ 明朝" w:hAnsi="ＭＳ 明朝"/>
          <w:color w:val="000000" w:themeColor="text1"/>
          <w:spacing w:val="4"/>
          <w:szCs w:val="21"/>
        </w:rPr>
        <w:br/>
      </w:r>
      <w:r w:rsidR="00907634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２　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補助対象経費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の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区分は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上記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のとおりとし、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内訳</w:t>
      </w:r>
      <w:r w:rsidR="00907634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（人数、数量、単価、商品名等）を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記載して</w:t>
      </w:r>
      <w:r w:rsidR="00907634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　</w:t>
      </w:r>
      <w:r w:rsidR="00ED2151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　　</w:t>
      </w:r>
      <w:r w:rsidR="00ED2151">
        <w:rPr>
          <w:rFonts w:ascii="ＭＳ 明朝" w:eastAsia="ＭＳ 明朝" w:hAnsi="ＭＳ 明朝"/>
          <w:color w:val="000000" w:themeColor="text1"/>
          <w:spacing w:val="4"/>
          <w:szCs w:val="21"/>
        </w:rPr>
        <w:br/>
      </w:r>
      <w:r w:rsidR="00ED2151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ください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。（内訳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に</w:t>
      </w:r>
      <w:r w:rsidR="00F0302D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ついては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、</w:t>
      </w:r>
      <w:r w:rsidR="00F0302D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別紙としても差し支えないので、明確に記載してください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。</w:t>
      </w:r>
      <w:r w:rsidR="00F0302D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）</w:t>
      </w:r>
    </w:p>
    <w:p w14:paraId="262305BE" w14:textId="547D3162" w:rsidR="00012BF4" w:rsidRPr="00ED2151" w:rsidRDefault="00012BF4" w:rsidP="00ED2151">
      <w:pPr>
        <w:overflowPunct w:val="0"/>
        <w:autoSpaceDE w:val="0"/>
        <w:autoSpaceDN w:val="0"/>
        <w:snapToGrid w:val="0"/>
        <w:spacing w:line="320" w:lineRule="exact"/>
        <w:rPr>
          <w:rFonts w:ascii="ＭＳ 明朝" w:eastAsia="ＭＳ 明朝" w:hAnsi="ＭＳ 明朝"/>
          <w:color w:val="000000" w:themeColor="text1"/>
          <w:spacing w:val="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</w:t>
      </w:r>
      <w:r w:rsidR="00ED2151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３</w:t>
      </w:r>
      <w:r w:rsidR="00756E91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申請する年度に</w:t>
      </w: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支出する経費を</w:t>
      </w:r>
      <w:r w:rsidR="00756E91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記載してください。</w:t>
      </w:r>
    </w:p>
    <w:sectPr w:rsidR="00012BF4" w:rsidRPr="00ED2151" w:rsidSect="00A54CE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8FC1" w14:textId="77777777" w:rsidR="00967FC2" w:rsidRDefault="00967FC2" w:rsidP="00A772D8">
      <w:r>
        <w:separator/>
      </w:r>
    </w:p>
  </w:endnote>
  <w:endnote w:type="continuationSeparator" w:id="0">
    <w:p w14:paraId="142B267D" w14:textId="77777777" w:rsidR="00967FC2" w:rsidRDefault="00967FC2" w:rsidP="00A7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01D9" w14:textId="77777777" w:rsidR="00967FC2" w:rsidRDefault="00967FC2" w:rsidP="00A772D8">
      <w:r>
        <w:separator/>
      </w:r>
    </w:p>
  </w:footnote>
  <w:footnote w:type="continuationSeparator" w:id="0">
    <w:p w14:paraId="780E1407" w14:textId="77777777" w:rsidR="00967FC2" w:rsidRDefault="00967FC2" w:rsidP="00A77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91"/>
    <w:rsid w:val="00004852"/>
    <w:rsid w:val="00012BF4"/>
    <w:rsid w:val="000868F0"/>
    <w:rsid w:val="000C4A61"/>
    <w:rsid w:val="00226480"/>
    <w:rsid w:val="002B03FE"/>
    <w:rsid w:val="002D6F2E"/>
    <w:rsid w:val="002F4676"/>
    <w:rsid w:val="00335A72"/>
    <w:rsid w:val="00361620"/>
    <w:rsid w:val="003C262F"/>
    <w:rsid w:val="003D50F5"/>
    <w:rsid w:val="004128CE"/>
    <w:rsid w:val="004B38CE"/>
    <w:rsid w:val="004C3BC1"/>
    <w:rsid w:val="00550946"/>
    <w:rsid w:val="00570019"/>
    <w:rsid w:val="00650994"/>
    <w:rsid w:val="00697FAA"/>
    <w:rsid w:val="006C6898"/>
    <w:rsid w:val="00756E91"/>
    <w:rsid w:val="0078037A"/>
    <w:rsid w:val="00806F59"/>
    <w:rsid w:val="008400A6"/>
    <w:rsid w:val="009039A6"/>
    <w:rsid w:val="00907634"/>
    <w:rsid w:val="00965ED1"/>
    <w:rsid w:val="00967FC2"/>
    <w:rsid w:val="009D11DC"/>
    <w:rsid w:val="009F56C5"/>
    <w:rsid w:val="00A122F9"/>
    <w:rsid w:val="00A54CE2"/>
    <w:rsid w:val="00A772D8"/>
    <w:rsid w:val="00AA65E3"/>
    <w:rsid w:val="00B14AD9"/>
    <w:rsid w:val="00B40615"/>
    <w:rsid w:val="00BB20C9"/>
    <w:rsid w:val="00BE2325"/>
    <w:rsid w:val="00BE37D8"/>
    <w:rsid w:val="00D94C70"/>
    <w:rsid w:val="00ED2151"/>
    <w:rsid w:val="00EF0EA8"/>
    <w:rsid w:val="00F0302D"/>
    <w:rsid w:val="00F335A4"/>
    <w:rsid w:val="00F42310"/>
    <w:rsid w:val="00F9369C"/>
    <w:rsid w:val="00F93B39"/>
    <w:rsid w:val="00FB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AE6F01"/>
  <w15:chartTrackingRefBased/>
  <w15:docId w15:val="{1FF7A729-B31E-4DDA-BF18-A10ACBF9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E91"/>
    <w:pPr>
      <w:ind w:leftChars="400" w:left="840"/>
    </w:pPr>
  </w:style>
  <w:style w:type="paragraph" w:customStyle="1" w:styleId="a5">
    <w:name w:val="１．２．３"/>
    <w:rsid w:val="00756E91"/>
    <w:pPr>
      <w:spacing w:afterLines="50" w:after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A77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72D8"/>
  </w:style>
  <w:style w:type="paragraph" w:styleId="a8">
    <w:name w:val="footer"/>
    <w:basedOn w:val="a"/>
    <w:link w:val="a9"/>
    <w:uiPriority w:val="99"/>
    <w:unhideWhenUsed/>
    <w:rsid w:val="00A772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曉生</dc:creator>
  <cp:keywords/>
  <dc:description/>
  <cp:lastModifiedBy>岡田　寛正</cp:lastModifiedBy>
  <cp:revision>20</cp:revision>
  <dcterms:created xsi:type="dcterms:W3CDTF">2021-06-22T01:55:00Z</dcterms:created>
  <dcterms:modified xsi:type="dcterms:W3CDTF">2025-05-21T08:01:00Z</dcterms:modified>
</cp:coreProperties>
</file>