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3572"/>
      </w:tblGrid>
      <w:tr w:rsidR="001360B2" w:rsidRPr="001360B2" w:rsidTr="00DE1922">
        <w:trPr>
          <w:trHeight w:val="126"/>
        </w:trPr>
        <w:tc>
          <w:tcPr>
            <w:tcW w:w="2592" w:type="dxa"/>
            <w:shd w:val="clear" w:color="auto" w:fill="auto"/>
            <w:vAlign w:val="center"/>
          </w:tcPr>
          <w:p w:rsidR="001360B2" w:rsidRPr="001360B2" w:rsidRDefault="001360B2" w:rsidP="00DE1922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1360B2">
              <w:rPr>
                <w:rFonts w:ascii="UD デジタル 教科書体 NK-R" w:eastAsia="UD デジタル 教科書体 NK-R" w:hAnsiTheme="minorEastAsia" w:hint="eastAsia"/>
                <w:sz w:val="24"/>
              </w:rPr>
              <w:t>委員氏名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1360B2" w:rsidRDefault="001360B2" w:rsidP="00DE1922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</w:p>
        </w:tc>
      </w:tr>
      <w:tr w:rsidR="001360B2" w:rsidRPr="001360B2" w:rsidTr="00DE1922">
        <w:trPr>
          <w:trHeight w:val="88"/>
        </w:trPr>
        <w:tc>
          <w:tcPr>
            <w:tcW w:w="2592" w:type="dxa"/>
            <w:shd w:val="clear" w:color="auto" w:fill="auto"/>
            <w:vAlign w:val="center"/>
          </w:tcPr>
          <w:p w:rsidR="001360B2" w:rsidRPr="001360B2" w:rsidRDefault="001360B2" w:rsidP="00DE1922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1360B2">
              <w:rPr>
                <w:rFonts w:ascii="UD デジタル 教科書体 NK-R" w:eastAsia="UD デジタル 教科書体 NK-R" w:hAnsiTheme="minorEastAsia" w:hint="eastAsia"/>
                <w:sz w:val="24"/>
              </w:rPr>
              <w:t>担当者氏名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1360B2" w:rsidRDefault="001360B2" w:rsidP="00DE1922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</w:p>
        </w:tc>
      </w:tr>
      <w:tr w:rsidR="001360B2" w:rsidRPr="001360B2" w:rsidTr="00DE1922">
        <w:trPr>
          <w:trHeight w:val="70"/>
        </w:trPr>
        <w:tc>
          <w:tcPr>
            <w:tcW w:w="2592" w:type="dxa"/>
            <w:shd w:val="clear" w:color="auto" w:fill="auto"/>
            <w:vAlign w:val="center"/>
          </w:tcPr>
          <w:p w:rsidR="001360B2" w:rsidRPr="001360B2" w:rsidRDefault="001360B2" w:rsidP="00DE1922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1360B2">
              <w:rPr>
                <w:rFonts w:ascii="UD デジタル 教科書体 NK-R" w:eastAsia="UD デジタル 教科書体 NK-R" w:hAnsiTheme="minorEastAsia" w:hint="eastAsia"/>
                <w:sz w:val="24"/>
              </w:rPr>
              <w:t>担当者連絡先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1360B2" w:rsidRDefault="001360B2" w:rsidP="00DE1922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</w:p>
        </w:tc>
      </w:tr>
    </w:tbl>
    <w:p w:rsidR="001360B2" w:rsidRDefault="001360B2">
      <w:r w:rsidRPr="00081CA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809A" wp14:editId="65FE7460">
                <wp:simplePos x="0" y="0"/>
                <wp:positionH relativeFrom="column">
                  <wp:posOffset>5172075</wp:posOffset>
                </wp:positionH>
                <wp:positionV relativeFrom="paragraph">
                  <wp:posOffset>-638175</wp:posOffset>
                </wp:positionV>
                <wp:extent cx="28733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B2" w:rsidRPr="001360B2" w:rsidRDefault="001360B2" w:rsidP="001360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w w:val="80"/>
                                <w:sz w:val="24"/>
                              </w:rPr>
                            </w:pP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（別紙）意見照会様式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C8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25pt;margin-top:-50.25pt;width:226.25pt;height:110.55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" filled="f" stroked="f">
                <v:textbox style="mso-fit-shape-to-text:t">
                  <w:txbxContent>
                    <w:p w:rsidR="001360B2" w:rsidRPr="001360B2" w:rsidRDefault="001360B2" w:rsidP="001360B2">
                      <w:pPr>
                        <w:rPr>
                          <w:rFonts w:ascii="ＭＳ ゴシック" w:eastAsia="ＭＳ ゴシック" w:hAnsi="ＭＳ ゴシック"/>
                          <w:b/>
                          <w:w w:val="80"/>
                          <w:sz w:val="24"/>
                        </w:rPr>
                      </w:pP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（別紙）意見照会様式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D14C2D" w:rsidRDefault="00D14C2D"/>
    <w:p w:rsidR="001360B2" w:rsidRDefault="001360B2"/>
    <w:p w:rsidR="001360B2" w:rsidRDefault="001360B2" w:rsidP="00784B9A">
      <w:pPr>
        <w:spacing w:line="2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48727C" w:rsidRPr="0048727C" w:rsidTr="00A041EA">
        <w:tc>
          <w:tcPr>
            <w:tcW w:w="704" w:type="dxa"/>
            <w:shd w:val="clear" w:color="auto" w:fill="808080" w:themeFill="background1" w:themeFillShade="80"/>
          </w:tcPr>
          <w:p w:rsidR="0048727C" w:rsidRPr="0048727C" w:rsidRDefault="0048727C" w:rsidP="0048727C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color w:val="FFFFFF" w:themeColor="background1"/>
                <w:sz w:val="24"/>
              </w:rPr>
            </w:pPr>
            <w:r w:rsidRPr="0048727C">
              <w:rPr>
                <w:rFonts w:ascii="UD デジタル 教科書体 NK-B" w:eastAsia="UD デジタル 教科書体 NK-B" w:hint="eastAsia"/>
                <w:b/>
                <w:color w:val="FFFFFF" w:themeColor="background1"/>
                <w:sz w:val="24"/>
              </w:rPr>
              <w:t>項目</w:t>
            </w:r>
          </w:p>
        </w:tc>
        <w:tc>
          <w:tcPr>
            <w:tcW w:w="903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48727C" w:rsidRPr="0048727C" w:rsidRDefault="0048727C" w:rsidP="0048727C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color w:val="FFFFFF" w:themeColor="background1"/>
                <w:sz w:val="24"/>
              </w:rPr>
            </w:pPr>
            <w:r w:rsidRPr="0048727C">
              <w:rPr>
                <w:rFonts w:ascii="UD デジタル 教科書体 NK-B" w:eastAsia="UD デジタル 教科書体 NK-B" w:hint="eastAsia"/>
                <w:b/>
                <w:color w:val="FFFFFF" w:themeColor="background1"/>
                <w:sz w:val="24"/>
              </w:rPr>
              <w:t>意見等</w:t>
            </w:r>
          </w:p>
        </w:tc>
      </w:tr>
      <w:tr w:rsidR="00A041EA" w:rsidRPr="0048727C" w:rsidTr="00A041EA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:rsidR="00A041EA" w:rsidRPr="0048727C" w:rsidRDefault="00A041EA" w:rsidP="00FC48F8">
            <w:pPr>
              <w:spacing w:line="400" w:lineRule="exact"/>
              <w:ind w:left="113" w:right="113"/>
              <w:jc w:val="center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今後の検討事項について</w:t>
            </w:r>
          </w:p>
        </w:tc>
        <w:tc>
          <w:tcPr>
            <w:tcW w:w="9032" w:type="dxa"/>
            <w:tcBorders>
              <w:bottom w:val="nil"/>
            </w:tcBorders>
          </w:tcPr>
          <w:p w:rsidR="00A041EA" w:rsidRPr="00A041EA" w:rsidRDefault="00A041EA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①　計画策定までのスケジュール（案）</w:t>
            </w:r>
            <w:r w:rsidR="00C466DB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について</w:t>
            </w:r>
          </w:p>
        </w:tc>
      </w:tr>
      <w:tr w:rsidR="00A041EA" w:rsidRPr="0048727C" w:rsidTr="00A041EA">
        <w:trPr>
          <w:cantSplit/>
          <w:trHeight w:val="2551"/>
        </w:trPr>
        <w:tc>
          <w:tcPr>
            <w:tcW w:w="704" w:type="dxa"/>
            <w:vMerge/>
            <w:textDirection w:val="tbRlV"/>
            <w:vAlign w:val="center"/>
          </w:tcPr>
          <w:p w:rsidR="00A041EA" w:rsidRDefault="00A041EA" w:rsidP="00FC48F8">
            <w:pPr>
              <w:spacing w:line="400" w:lineRule="exact"/>
              <w:ind w:left="113" w:right="113"/>
              <w:jc w:val="center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  <w:tc>
          <w:tcPr>
            <w:tcW w:w="9032" w:type="dxa"/>
            <w:tcBorders>
              <w:top w:val="nil"/>
              <w:bottom w:val="single" w:sz="4" w:space="0" w:color="auto"/>
            </w:tcBorders>
          </w:tcPr>
          <w:p w:rsidR="00A041EA" w:rsidRDefault="00A041EA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</w:tr>
      <w:tr w:rsidR="00A041EA" w:rsidRPr="0048727C" w:rsidTr="00A041EA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:rsidR="00A041EA" w:rsidRPr="00AC4F4B" w:rsidRDefault="00A041EA" w:rsidP="00FC48F8">
            <w:pPr>
              <w:spacing w:line="400" w:lineRule="exact"/>
              <w:ind w:left="113" w:right="113"/>
              <w:jc w:val="center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  <w:tc>
          <w:tcPr>
            <w:tcW w:w="9032" w:type="dxa"/>
            <w:tcBorders>
              <w:bottom w:val="nil"/>
            </w:tcBorders>
          </w:tcPr>
          <w:p w:rsidR="00A041EA" w:rsidRPr="0048727C" w:rsidRDefault="00A041EA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②　第２回、第３回道路交通検討幹事会での検討事項</w:t>
            </w:r>
            <w:r w:rsidR="00C466DB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について</w:t>
            </w:r>
          </w:p>
        </w:tc>
      </w:tr>
      <w:tr w:rsidR="00A041EA" w:rsidRPr="0048727C" w:rsidTr="00A041EA">
        <w:trPr>
          <w:cantSplit/>
          <w:trHeight w:val="2551"/>
        </w:trPr>
        <w:tc>
          <w:tcPr>
            <w:tcW w:w="704" w:type="dxa"/>
            <w:vMerge/>
            <w:textDirection w:val="tbRlV"/>
            <w:vAlign w:val="center"/>
          </w:tcPr>
          <w:p w:rsidR="00A041EA" w:rsidRPr="00AC4F4B" w:rsidRDefault="00A041EA" w:rsidP="00FC48F8">
            <w:pPr>
              <w:spacing w:line="400" w:lineRule="exact"/>
              <w:ind w:left="113" w:right="113"/>
              <w:jc w:val="center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  <w:tc>
          <w:tcPr>
            <w:tcW w:w="9032" w:type="dxa"/>
            <w:tcBorders>
              <w:top w:val="nil"/>
              <w:bottom w:val="single" w:sz="4" w:space="0" w:color="auto"/>
            </w:tcBorders>
          </w:tcPr>
          <w:p w:rsidR="00A041EA" w:rsidRDefault="00A041EA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</w:tr>
      <w:tr w:rsidR="00A041EA" w:rsidRPr="0048727C" w:rsidTr="00A041EA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:rsidR="00A041EA" w:rsidRPr="0048727C" w:rsidRDefault="00A041EA" w:rsidP="00FC48F8">
            <w:pPr>
              <w:spacing w:line="400" w:lineRule="exact"/>
              <w:ind w:left="113" w:right="113"/>
              <w:jc w:val="center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  <w:tc>
          <w:tcPr>
            <w:tcW w:w="9032" w:type="dxa"/>
            <w:tcBorders>
              <w:bottom w:val="nil"/>
            </w:tcBorders>
          </w:tcPr>
          <w:p w:rsidR="00A041EA" w:rsidRPr="0048727C" w:rsidRDefault="00A041EA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③　第２回、第３回公共交通検討幹事会での検討事項</w:t>
            </w:r>
            <w:r w:rsidR="00C466DB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について</w:t>
            </w:r>
          </w:p>
        </w:tc>
      </w:tr>
      <w:tr w:rsidR="00A041EA" w:rsidRPr="0048727C" w:rsidTr="00A041EA">
        <w:trPr>
          <w:cantSplit/>
          <w:trHeight w:val="2551"/>
        </w:trPr>
        <w:tc>
          <w:tcPr>
            <w:tcW w:w="704" w:type="dxa"/>
            <w:vMerge/>
            <w:textDirection w:val="tbRlV"/>
            <w:vAlign w:val="center"/>
          </w:tcPr>
          <w:p w:rsidR="00A041EA" w:rsidRPr="0048727C" w:rsidRDefault="00A041EA" w:rsidP="00FC48F8">
            <w:pPr>
              <w:spacing w:line="400" w:lineRule="exact"/>
              <w:ind w:left="113" w:right="113"/>
              <w:jc w:val="center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  <w:tc>
          <w:tcPr>
            <w:tcW w:w="9032" w:type="dxa"/>
            <w:tcBorders>
              <w:top w:val="nil"/>
            </w:tcBorders>
          </w:tcPr>
          <w:p w:rsidR="00A041EA" w:rsidRDefault="00A041EA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</w:tr>
      <w:tr w:rsidR="00E81E73" w:rsidRPr="00E81E73" w:rsidTr="00A041EA">
        <w:trPr>
          <w:cantSplit/>
          <w:trHeight w:val="2551"/>
        </w:trPr>
        <w:tc>
          <w:tcPr>
            <w:tcW w:w="704" w:type="dxa"/>
            <w:textDirection w:val="tbRlV"/>
            <w:vAlign w:val="center"/>
          </w:tcPr>
          <w:p w:rsidR="00E81E73" w:rsidRPr="0048727C" w:rsidRDefault="00E81E73" w:rsidP="00FC48F8">
            <w:pPr>
              <w:spacing w:line="400" w:lineRule="exact"/>
              <w:ind w:left="113" w:right="113"/>
              <w:jc w:val="center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その</w:t>
            </w:r>
            <w:r w:rsidR="000A0CE7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他</w:t>
            </w:r>
          </w:p>
        </w:tc>
        <w:tc>
          <w:tcPr>
            <w:tcW w:w="9032" w:type="dxa"/>
          </w:tcPr>
          <w:p w:rsidR="00E81E73" w:rsidRPr="0048727C" w:rsidRDefault="00E81E73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</w:tr>
    </w:tbl>
    <w:p w:rsidR="0048727C" w:rsidRDefault="0048727C">
      <w:r w:rsidRPr="00440E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8D48E" wp14:editId="4F6EF133">
                <wp:simplePos x="0" y="0"/>
                <wp:positionH relativeFrom="column">
                  <wp:posOffset>1685925</wp:posOffset>
                </wp:positionH>
                <wp:positionV relativeFrom="paragraph">
                  <wp:posOffset>98235</wp:posOffset>
                </wp:positionV>
                <wp:extent cx="4476750" cy="1019175"/>
                <wp:effectExtent l="19050" t="1905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B9A" w:rsidRPr="002514E4" w:rsidRDefault="00AC4F4B" w:rsidP="0048727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※提出期限　　令和３</w:t>
                            </w:r>
                            <w:r w:rsidR="0048727C" w:rsidRPr="002514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３</w:t>
                            </w:r>
                            <w:r w:rsidR="0048727C" w:rsidRPr="002514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C35D5E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  <w:t>26</w:t>
                            </w:r>
                            <w:r w:rsidR="00C35D5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日（金</w:t>
                            </w:r>
                            <w:bookmarkStart w:id="0" w:name="_GoBack"/>
                            <w:bookmarkEnd w:id="0"/>
                            <w:r w:rsidR="0048727C" w:rsidRPr="002514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="00784B9A" w:rsidRPr="00784B9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※</w:t>
                            </w:r>
                            <w:r w:rsidR="00784B9A" w:rsidRPr="00784B9A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添書</w:t>
                            </w:r>
                            <w:r w:rsidR="00784B9A" w:rsidRPr="00784B9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不要</w:t>
                            </w:r>
                          </w:p>
                          <w:p w:rsidR="0048727C" w:rsidRDefault="0048727C" w:rsidP="0048727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（提出先）都市計画課　満山</w:t>
                            </w:r>
                            <w:r w:rsidRPr="009973A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、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志賀、細野（☎0246-22-7511）</w:t>
                            </w:r>
                          </w:p>
                          <w:p w:rsidR="003320D5" w:rsidRPr="009973A9" w:rsidRDefault="003320D5" w:rsidP="003320D5">
                            <w:pPr>
                              <w:spacing w:line="300" w:lineRule="exact"/>
                              <w:ind w:firstLineChars="478" w:firstLine="1147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970-8686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いわき市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字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梅本21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番地</w:t>
                            </w:r>
                          </w:p>
                          <w:p w:rsidR="0048727C" w:rsidRPr="009973A9" w:rsidRDefault="0048727C" w:rsidP="0048727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</w:t>
                            </w:r>
                            <w:r w:rsidRPr="009973A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F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ax</w:t>
                            </w:r>
                            <w:r w:rsidRPr="009973A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：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0246-24-4306</w:t>
                            </w:r>
                          </w:p>
                          <w:p w:rsidR="0048727C" w:rsidRPr="009973A9" w:rsidRDefault="0048727C" w:rsidP="003320D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E-mail：</w:t>
                            </w:r>
                            <w:r w:rsidRPr="009973A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toshikeikaku</w:t>
                            </w:r>
                            <w:r w:rsidRPr="009973A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@city.iwaki.</w:t>
                            </w:r>
                            <w:r w:rsidRPr="009973A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lg</w:t>
                            </w:r>
                            <w:r w:rsidRPr="009973A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8D4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32.75pt;margin-top:7.75pt;width:352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" strokeweight="3pt">
                <v:stroke linestyle="thinThin"/>
                <v:textbox inset="5.85pt,.7pt,5.85pt,.7pt">
                  <w:txbxContent>
                    <w:p w:rsidR="00784B9A" w:rsidRPr="002514E4" w:rsidRDefault="00AC4F4B" w:rsidP="0048727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※提出期限　　令和３</w:t>
                      </w:r>
                      <w:r w:rsidR="0048727C" w:rsidRPr="002514E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３</w:t>
                      </w:r>
                      <w:r w:rsidR="0048727C" w:rsidRPr="002514E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C35D5E"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  <w:t>26</w:t>
                      </w:r>
                      <w:r w:rsidR="00C35D5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日（金</w:t>
                      </w:r>
                      <w:bookmarkStart w:id="1" w:name="_GoBack"/>
                      <w:bookmarkEnd w:id="1"/>
                      <w:r w:rsidR="0048727C" w:rsidRPr="002514E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）</w:t>
                      </w:r>
                      <w:r w:rsidR="00784B9A" w:rsidRPr="00784B9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※</w:t>
                      </w:r>
                      <w:r w:rsidR="00784B9A" w:rsidRPr="00784B9A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添書</w:t>
                      </w:r>
                      <w:r w:rsidR="00784B9A" w:rsidRPr="00784B9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不要</w:t>
                      </w:r>
                    </w:p>
                    <w:p w:rsidR="0048727C" w:rsidRDefault="0048727C" w:rsidP="0048727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（提出先）都市計画課　満山</w:t>
                      </w:r>
                      <w:r w:rsidRPr="009973A9">
                        <w:rPr>
                          <w:rFonts w:ascii="メイリオ" w:eastAsia="メイリオ" w:hAnsi="メイリオ" w:cs="メイリオ"/>
                          <w:sz w:val="24"/>
                        </w:rPr>
                        <w:t>、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志賀、細野（☎0246-22-7511）</w:t>
                      </w:r>
                    </w:p>
                    <w:p w:rsidR="003320D5" w:rsidRPr="009973A9" w:rsidRDefault="003320D5" w:rsidP="003320D5">
                      <w:pPr>
                        <w:spacing w:line="300" w:lineRule="exact"/>
                        <w:ind w:firstLineChars="478" w:firstLine="1147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〒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 xml:space="preserve">970-8686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いわき市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平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字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梅本21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番地</w:t>
                      </w:r>
                    </w:p>
                    <w:p w:rsidR="0048727C" w:rsidRPr="009973A9" w:rsidRDefault="0048727C" w:rsidP="0048727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</w:t>
                      </w:r>
                      <w:r w:rsidRPr="009973A9">
                        <w:rPr>
                          <w:rFonts w:ascii="メイリオ" w:eastAsia="メイリオ" w:hAnsi="メイリオ" w:cs="メイリオ"/>
                          <w:sz w:val="24"/>
                        </w:rPr>
                        <w:t>F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ax</w:t>
                      </w:r>
                      <w:r w:rsidRPr="009973A9">
                        <w:rPr>
                          <w:rFonts w:ascii="メイリオ" w:eastAsia="メイリオ" w:hAnsi="メイリオ" w:cs="メイリオ"/>
                          <w:sz w:val="24"/>
                        </w:rPr>
                        <w:t>：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0246-24-4306</w:t>
                      </w:r>
                    </w:p>
                    <w:p w:rsidR="0048727C" w:rsidRPr="009973A9" w:rsidRDefault="0048727C" w:rsidP="003320D5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E-mail：</w:t>
                      </w:r>
                      <w:r w:rsidRPr="009973A9">
                        <w:rPr>
                          <w:rFonts w:ascii="メイリオ" w:eastAsia="メイリオ" w:hAnsi="メイリオ" w:hint="eastAsia"/>
                          <w:sz w:val="24"/>
                        </w:rPr>
                        <w:t>toshikeikaku</w:t>
                      </w:r>
                      <w:r w:rsidRPr="009973A9">
                        <w:rPr>
                          <w:rFonts w:ascii="メイリオ" w:eastAsia="メイリオ" w:hAnsi="メイリオ"/>
                          <w:sz w:val="24"/>
                        </w:rPr>
                        <w:t>@city.iwaki.</w:t>
                      </w:r>
                      <w:r w:rsidRPr="009973A9">
                        <w:rPr>
                          <w:rFonts w:ascii="メイリオ" w:eastAsia="メイリオ" w:hAnsi="メイリオ" w:hint="eastAsia"/>
                          <w:sz w:val="24"/>
                        </w:rPr>
                        <w:t>lg</w:t>
                      </w:r>
                      <w:r w:rsidRPr="009973A9">
                        <w:rPr>
                          <w:rFonts w:ascii="メイリオ" w:eastAsia="メイリオ" w:hAnsi="メイリオ"/>
                          <w:sz w:val="24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727C" w:rsidSect="001360B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15" w:rsidRDefault="00760E15" w:rsidP="001360B2">
      <w:r>
        <w:separator/>
      </w:r>
    </w:p>
  </w:endnote>
  <w:endnote w:type="continuationSeparator" w:id="0">
    <w:p w:rsidR="00760E15" w:rsidRDefault="00760E15" w:rsidP="001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15" w:rsidRDefault="00760E15" w:rsidP="001360B2">
      <w:r>
        <w:separator/>
      </w:r>
    </w:p>
  </w:footnote>
  <w:footnote w:type="continuationSeparator" w:id="0">
    <w:p w:rsidR="00760E15" w:rsidRDefault="00760E15" w:rsidP="0013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2" w:rsidRPr="0048727C" w:rsidRDefault="00AC4F4B" w:rsidP="001360B2">
    <w:pPr>
      <w:pStyle w:val="a3"/>
      <w:jc w:val="center"/>
      <w:rPr>
        <w:rFonts w:ascii="UD デジタル 教科書体 NK-B" w:eastAsia="UD デジタル 教科書体 NK-B"/>
        <w:sz w:val="28"/>
        <w:szCs w:val="28"/>
      </w:rPr>
    </w:pPr>
    <w:r>
      <w:rPr>
        <w:rFonts w:ascii="UD デジタル 教科書体 NK-B" w:eastAsia="UD デジタル 教科書体 NK-B" w:hAnsiTheme="majorEastAsia" w:hint="eastAsia"/>
        <w:b/>
        <w:sz w:val="28"/>
        <w:szCs w:val="28"/>
      </w:rPr>
      <w:t>第２</w:t>
    </w:r>
    <w:r w:rsidR="001360B2" w:rsidRPr="0048727C">
      <w:rPr>
        <w:rFonts w:ascii="UD デジタル 教科書体 NK-B" w:eastAsia="UD デジタル 教科書体 NK-B" w:hAnsiTheme="majorEastAsia" w:hint="eastAsia"/>
        <w:b/>
        <w:sz w:val="28"/>
        <w:szCs w:val="28"/>
      </w:rPr>
      <w:t>回　いわき都市圏総合都市交通推進協議会　に係る意見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2"/>
    <w:rsid w:val="000A0CE7"/>
    <w:rsid w:val="001360B2"/>
    <w:rsid w:val="003320D5"/>
    <w:rsid w:val="0048727C"/>
    <w:rsid w:val="005A2245"/>
    <w:rsid w:val="00760E15"/>
    <w:rsid w:val="00784B9A"/>
    <w:rsid w:val="00A041EA"/>
    <w:rsid w:val="00AC4F4B"/>
    <w:rsid w:val="00C35D5E"/>
    <w:rsid w:val="00C466DB"/>
    <w:rsid w:val="00D14C2D"/>
    <w:rsid w:val="00E81E73"/>
    <w:rsid w:val="00FC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83ECC7"/>
  <w15:chartTrackingRefBased/>
  <w15:docId w15:val="{E91C9CED-9603-4C6E-A110-CB737EB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360B2"/>
  </w:style>
  <w:style w:type="paragraph" w:styleId="a5">
    <w:name w:val="footer"/>
    <w:basedOn w:val="a"/>
    <w:link w:val="a6"/>
    <w:uiPriority w:val="99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0B2"/>
  </w:style>
  <w:style w:type="table" w:styleId="a7">
    <w:name w:val="Table Grid"/>
    <w:basedOn w:val="a1"/>
    <w:uiPriority w:val="39"/>
    <w:rsid w:val="0048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洋明</dc:creator>
  <cp:keywords/>
  <dc:description/>
  <cp:lastModifiedBy>細野　諒太</cp:lastModifiedBy>
  <cp:revision>13</cp:revision>
  <dcterms:created xsi:type="dcterms:W3CDTF">2020-09-10T09:59:00Z</dcterms:created>
  <dcterms:modified xsi:type="dcterms:W3CDTF">2021-03-04T00:22:00Z</dcterms:modified>
</cp:coreProperties>
</file>